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D7" w:rsidRPr="00194D20" w:rsidRDefault="00E425AC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>Sous-épreuve U22 – Langue Vivante</w:t>
      </w:r>
    </w:p>
    <w:p w:rsidR="00D94E02" w:rsidRDefault="00E425AC">
      <w:pPr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>Annexe 3 : Fiche descriptive de la situation d’évaluation A</w:t>
      </w:r>
    </w:p>
    <w:p w:rsidR="00E425AC" w:rsidRPr="00585BD7" w:rsidRDefault="00D94E0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4F251" wp14:editId="3380F2CE">
                <wp:simplePos x="0" y="0"/>
                <wp:positionH relativeFrom="margin">
                  <wp:posOffset>-54610</wp:posOffset>
                </wp:positionH>
                <wp:positionV relativeFrom="margin">
                  <wp:posOffset>982980</wp:posOffset>
                </wp:positionV>
                <wp:extent cx="6705600" cy="754380"/>
                <wp:effectExtent l="0" t="0" r="19050" b="26670"/>
                <wp:wrapSquare wrapText="bothSides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5438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E02" w:rsidRPr="00194D20" w:rsidRDefault="00D94E02" w:rsidP="00D94E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>BTS TRANSPORT ET PRESTATIONS LOGISTIQUES</w:t>
                            </w: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ab/>
                              <w:t>Session 2013</w:t>
                            </w:r>
                          </w:p>
                          <w:p w:rsidR="00D94E02" w:rsidRPr="00194D20" w:rsidRDefault="00D94E02" w:rsidP="00D94E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>Sous-épreuve U22</w:t>
                            </w:r>
                            <w:r w:rsidRPr="00194D20">
                              <w:rPr>
                                <w:rFonts w:ascii="Times New Roman" w:hAnsi="Times New Roman" w:cs="Times New Roman"/>
                              </w:rPr>
                              <w:tab/>
                              <w:t>ÉPREUVE DE LANGUE VIVANTE</w:t>
                            </w:r>
                          </w:p>
                          <w:p w:rsidR="00D94E02" w:rsidRDefault="00D94E02" w:rsidP="00D94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4.3pt;margin-top:77.4pt;width:528pt;height:59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" fillcolor="gray [1616]" strokecolor="black [3040]">
                <v:fill color2="#d9d9d9 [496]" rotate="t" angle="180" colors="0 #bcbcbc;22938f #d0d0d0;1 #ededed" focus="100%" type="gradient"/>
                <v:textbox>
                  <w:txbxContent>
                    <w:p w:rsidR="00D94E02" w:rsidRPr="00194D20" w:rsidRDefault="00D94E02" w:rsidP="00D94E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4D20">
                        <w:rPr>
                          <w:rFonts w:ascii="Times New Roman" w:hAnsi="Times New Roman" w:cs="Times New Roman"/>
                        </w:rPr>
                        <w:t>BTS TRANSPORT ET PRESTATIONS LOGISTIQUES</w:t>
                      </w:r>
                      <w:r w:rsidRPr="00194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94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94D20">
                        <w:rPr>
                          <w:rFonts w:ascii="Times New Roman" w:hAnsi="Times New Roman" w:cs="Times New Roman"/>
                        </w:rPr>
                        <w:tab/>
                        <w:t>Session 2013</w:t>
                      </w:r>
                    </w:p>
                    <w:p w:rsidR="00D94E02" w:rsidRPr="00194D20" w:rsidRDefault="00D94E02" w:rsidP="00D94E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4D20">
                        <w:rPr>
                          <w:rFonts w:ascii="Times New Roman" w:hAnsi="Times New Roman" w:cs="Times New Roman"/>
                        </w:rPr>
                        <w:t>Sous-épreuve U22</w:t>
                      </w:r>
                      <w:r w:rsidRPr="00194D20">
                        <w:rPr>
                          <w:rFonts w:ascii="Times New Roman" w:hAnsi="Times New Roman" w:cs="Times New Roman"/>
                        </w:rPr>
                        <w:tab/>
                        <w:t>ÉPREUVE DE LANGUE VIVANTE</w:t>
                      </w:r>
                    </w:p>
                    <w:p w:rsidR="00D94E02" w:rsidRDefault="00D94E02" w:rsidP="00D94E0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425AC" w:rsidRPr="00585BD7">
        <w:rPr>
          <w:rFonts w:ascii="Times New Roman" w:hAnsi="Times New Roman" w:cs="Times New Roman"/>
          <w:u w:val="single"/>
        </w:rPr>
        <w:t xml:space="preserve">Cette fiche est élaborée par le candidat en </w:t>
      </w:r>
      <w:r w:rsidR="008A536C">
        <w:rPr>
          <w:rFonts w:ascii="Times New Roman" w:hAnsi="Times New Roman" w:cs="Times New Roman"/>
          <w:u w:val="single"/>
        </w:rPr>
        <w:t>f</w:t>
      </w:r>
      <w:r w:rsidR="00E425AC" w:rsidRPr="00585BD7">
        <w:rPr>
          <w:rFonts w:ascii="Times New Roman" w:hAnsi="Times New Roman" w:cs="Times New Roman"/>
          <w:u w:val="single"/>
        </w:rPr>
        <w:t>rançais</w:t>
      </w:r>
    </w:p>
    <w:p w:rsidR="00194D20" w:rsidRPr="00194D20" w:rsidRDefault="00194D20">
      <w:pPr>
        <w:rPr>
          <w:rFonts w:ascii="Times New Roman" w:hAnsi="Times New Roman" w:cs="Times New Roman"/>
        </w:rPr>
      </w:pPr>
    </w:p>
    <w:p w:rsidR="00A55697" w:rsidRPr="00194D20" w:rsidRDefault="00A55697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u w:val="single"/>
        </w:rPr>
      </w:pPr>
      <w:r w:rsidRPr="00194D20">
        <w:rPr>
          <w:rFonts w:ascii="Times New Roman" w:hAnsi="Times New Roman" w:cs="Times New Roman"/>
          <w:u w:val="single"/>
        </w:rPr>
        <w:t>Candidat</w:t>
      </w:r>
    </w:p>
    <w:p w:rsidR="00A55697" w:rsidRPr="00194D20" w:rsidRDefault="00A55697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>Nom :</w:t>
      </w:r>
      <w:r w:rsidR="009C5E92">
        <w:rPr>
          <w:rFonts w:ascii="Times New Roman" w:hAnsi="Times New Roman" w:cs="Times New Roman"/>
        </w:rPr>
        <w:t xml:space="preserve"> </w:t>
      </w:r>
      <w:r w:rsidR="00585BD7">
        <w:rPr>
          <w:rFonts w:ascii="Times New Roman" w:hAnsi="Times New Roman" w:cs="Times New Roman"/>
        </w:rPr>
        <w:t>________________________________________</w:t>
      </w:r>
    </w:p>
    <w:p w:rsidR="00A55697" w:rsidRPr="00194D20" w:rsidRDefault="00A55697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>Prénom(s) :</w:t>
      </w:r>
      <w:r w:rsidR="00585BD7">
        <w:rPr>
          <w:rFonts w:ascii="Times New Roman" w:hAnsi="Times New Roman" w:cs="Times New Roman"/>
        </w:rPr>
        <w:t xml:space="preserve"> ___________________________________</w:t>
      </w:r>
      <w:r w:rsidR="009C5E92">
        <w:rPr>
          <w:rFonts w:ascii="Times New Roman" w:hAnsi="Times New Roman" w:cs="Times New Roman"/>
        </w:rPr>
        <w:t>_</w:t>
      </w:r>
    </w:p>
    <w:p w:rsidR="00A55697" w:rsidRPr="00194D20" w:rsidRDefault="00A55697" w:rsidP="0019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194D20">
        <w:rPr>
          <w:rFonts w:ascii="Times New Roman" w:hAnsi="Times New Roman" w:cs="Times New Roman"/>
        </w:rPr>
        <w:t>Langue choisie :</w:t>
      </w:r>
      <w:r w:rsidR="00585BD7">
        <w:rPr>
          <w:rFonts w:ascii="Times New Roman" w:hAnsi="Times New Roman" w:cs="Times New Roman"/>
        </w:rPr>
        <w:t xml:space="preserve"> ________________________________</w:t>
      </w:r>
    </w:p>
    <w:p w:rsidR="00194D20" w:rsidRPr="00194D20" w:rsidRDefault="00194D20" w:rsidP="00194D20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324"/>
        <w:gridCol w:w="7654"/>
      </w:tblGrid>
      <w:tr w:rsidR="00EB7222" w:rsidRPr="00194D20" w:rsidTr="004F0259">
        <w:tc>
          <w:tcPr>
            <w:tcW w:w="2324" w:type="dxa"/>
            <w:vAlign w:val="center"/>
          </w:tcPr>
          <w:p w:rsidR="00A55697" w:rsidRPr="00194D20" w:rsidRDefault="00194D20" w:rsidP="004F025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94D20">
              <w:rPr>
                <w:rFonts w:ascii="Times New Roman" w:hAnsi="Times New Roman" w:cs="Times New Roman"/>
              </w:rPr>
              <w:t>CONTEXTE (taille de l’entreprise, organisation, chiffre d’affaires, activités de transport et de logistiques réalisées…)</w:t>
            </w:r>
          </w:p>
        </w:tc>
        <w:tc>
          <w:tcPr>
            <w:tcW w:w="7654" w:type="dxa"/>
          </w:tcPr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9C5E92" w:rsidRDefault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9C5E92" w:rsidRPr="00194D20" w:rsidRDefault="009C5E92">
            <w:pPr>
              <w:rPr>
                <w:rFonts w:ascii="Times New Roman" w:hAnsi="Times New Roman" w:cs="Times New Roman"/>
              </w:rPr>
            </w:pPr>
          </w:p>
        </w:tc>
      </w:tr>
      <w:tr w:rsidR="00EB7222" w:rsidRPr="00194D20" w:rsidTr="004F0259">
        <w:tc>
          <w:tcPr>
            <w:tcW w:w="2324" w:type="dxa"/>
            <w:vAlign w:val="center"/>
          </w:tcPr>
          <w:p w:rsidR="00A55697" w:rsidRPr="00194D20" w:rsidRDefault="00194D20" w:rsidP="004F025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94D20">
              <w:rPr>
                <w:rFonts w:ascii="Times New Roman" w:hAnsi="Times New Roman" w:cs="Times New Roman"/>
              </w:rPr>
              <w:t>PROTAGONISTES</w:t>
            </w:r>
          </w:p>
        </w:tc>
        <w:tc>
          <w:tcPr>
            <w:tcW w:w="7654" w:type="dxa"/>
          </w:tcPr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194D20" w:rsidRPr="00194D20" w:rsidRDefault="00194D20">
            <w:pPr>
              <w:rPr>
                <w:rFonts w:ascii="Times New Roman" w:hAnsi="Times New Roman" w:cs="Times New Roman"/>
              </w:rPr>
            </w:pPr>
          </w:p>
        </w:tc>
      </w:tr>
      <w:tr w:rsidR="00EB7222" w:rsidRPr="00194D20" w:rsidTr="004F0259">
        <w:tc>
          <w:tcPr>
            <w:tcW w:w="2324" w:type="dxa"/>
            <w:vAlign w:val="center"/>
          </w:tcPr>
          <w:p w:rsidR="00A55697" w:rsidRPr="00194D20" w:rsidRDefault="00194D20" w:rsidP="00150713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94D20">
              <w:rPr>
                <w:rFonts w:ascii="Times New Roman" w:hAnsi="Times New Roman" w:cs="Times New Roman"/>
              </w:rPr>
              <w:t>ENJEUX de la communication en langue étrangère en lien avec l</w:t>
            </w:r>
            <w:r w:rsidR="00150713">
              <w:rPr>
                <w:rFonts w:ascii="Times New Roman" w:hAnsi="Times New Roman" w:cs="Times New Roman"/>
              </w:rPr>
              <w:t>a</w:t>
            </w:r>
            <w:bookmarkStart w:id="0" w:name="_GoBack"/>
            <w:bookmarkEnd w:id="0"/>
            <w:r w:rsidRPr="00194D20">
              <w:rPr>
                <w:rFonts w:ascii="Times New Roman" w:hAnsi="Times New Roman" w:cs="Times New Roman"/>
              </w:rPr>
              <w:t xml:space="preserve"> situation professionnelle présentée</w:t>
            </w:r>
          </w:p>
        </w:tc>
        <w:tc>
          <w:tcPr>
            <w:tcW w:w="7654" w:type="dxa"/>
          </w:tcPr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A67A4" w:rsidRDefault="004A67A4" w:rsidP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194D20" w:rsidRPr="00194D20" w:rsidRDefault="004A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</w:tc>
      </w:tr>
    </w:tbl>
    <w:p w:rsidR="00A55697" w:rsidRPr="00194D20" w:rsidRDefault="00A55697">
      <w:pPr>
        <w:rPr>
          <w:rFonts w:ascii="Times New Roman" w:hAnsi="Times New Roman" w:cs="Times New Roman"/>
        </w:rPr>
      </w:pPr>
    </w:p>
    <w:sectPr w:rsidR="00A55697" w:rsidRPr="00194D20" w:rsidSect="009C5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C"/>
    <w:rsid w:val="00150713"/>
    <w:rsid w:val="00194D20"/>
    <w:rsid w:val="002E6991"/>
    <w:rsid w:val="004A67A4"/>
    <w:rsid w:val="004D48EE"/>
    <w:rsid w:val="004F0259"/>
    <w:rsid w:val="00585BD7"/>
    <w:rsid w:val="00626C7E"/>
    <w:rsid w:val="008A536C"/>
    <w:rsid w:val="009C5E92"/>
    <w:rsid w:val="00A12202"/>
    <w:rsid w:val="00A55697"/>
    <w:rsid w:val="00BF1235"/>
    <w:rsid w:val="00C95E67"/>
    <w:rsid w:val="00D3326C"/>
    <w:rsid w:val="00D94E02"/>
    <w:rsid w:val="00E425AC"/>
    <w:rsid w:val="00E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aarnould</dc:creator>
  <cp:lastModifiedBy>aarnould</cp:lastModifiedBy>
  <cp:revision>2</cp:revision>
  <cp:lastPrinted>2013-01-04T09:33:00Z</cp:lastPrinted>
  <dcterms:created xsi:type="dcterms:W3CDTF">2013-01-04T10:30:00Z</dcterms:created>
  <dcterms:modified xsi:type="dcterms:W3CDTF">2013-01-04T10:30:00Z</dcterms:modified>
</cp:coreProperties>
</file>